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铜川市应急管理局20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eastAsia="zh-CN"/>
        </w:rPr>
        <w:t>度应急管理综合行政执法检查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单位名单及计划安排表</w:t>
      </w:r>
    </w:p>
    <w:tbl>
      <w:tblPr>
        <w:tblStyle w:val="9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088"/>
        <w:gridCol w:w="839"/>
        <w:gridCol w:w="1693"/>
        <w:gridCol w:w="796"/>
        <w:gridCol w:w="187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检查单位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分类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执法分类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责任单位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陕西铜川凤凰建材有限公司（铁龙头石灰石矿）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非煤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矿山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全年一次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A级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1.市安全生产监察支队牵头负责开展执法检查工作，自行安排具体执法时间；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2.安全生产行业监管科配合开展重点行业领域专项执法检查工作；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3.执法和督察科负责“双随机、一公开”监管工作计划的编制、组织、协调等工作,负责全市应急管理系统行政执法指导、监督工作。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陕西省一九四煤田地质有限公司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非煤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矿山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B级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冀东水泥铜川有限公司（宝鉴山石灰石矿） 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非煤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矿山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B级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中石化铜川油气开发有限公司 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非煤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矿山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C级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国家粮食和物资储备局陕西局二五〇处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危险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化学品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B级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中国石油天然气股份有限公司陕西铜川销售分公司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危险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化学品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每季度一次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  <w:t>（双随机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  <w:t>抽查）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D级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中国石化销售股份有限公司陕西铜川石油分公司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危险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化学品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每季度一次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  <w:t>（双随机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  <w:t>抽查）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D级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陕西铭山石油化工有限公司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危险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化学品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每季度一次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D级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铜川市同乐烟花爆竹配送有限公司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烟花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爆竹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每季度一次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  <w:t>（双随机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  <w:t>抽查）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D级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陕西省烟草公司铜川市公司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工贸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全年一次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A级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陕西铜川凤凰建材有限公司（水泥生产线）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工贸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全年一次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A级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冀东水泥铜川有限公司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（水泥生产线）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工贸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B级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铜川药王山生态水泥有限公司（水泥生产线）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工贸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B级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陕西美鑫产业投资有限公司 </w:t>
            </w: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工贸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B级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陕西陕汽兆丰科技有限公司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工贸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B级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重点执法检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陕西果业铜川集团有限公司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工贸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B级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一般执法检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国家粮食和物资储备局陕西局六三〇处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工贸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B级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一般执法检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铜川国有华盛盐业有限公司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工贸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B级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一般执法检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陕西铜川大兴制衣有限责任公司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工贸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C级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一般执法检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陕西铜川工业技师学院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机构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全年一次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A级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1.宣教法规科牵头负责开展执法检查工作，自行安排具体执法时间；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2.市应急管理信息中心配合开展执法检查工作。</w:t>
            </w: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一般执法检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铜川煤炭基本建设技工学校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机构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B级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一般执法检 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陕西长翔职业技能培训有限公司</w:t>
            </w:r>
          </w:p>
        </w:tc>
        <w:tc>
          <w:tcPr>
            <w:tcW w:w="8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机构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上半年、下半年各一次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B级</w:t>
            </w: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一般执法检 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2041" w:left="1587" w:header="567" w:footer="1644" w:gutter="0"/>
      <w:pgNumType w:fmt="numberInDash" w:start="1"/>
      <w:cols w:space="0" w:num="1"/>
      <w:rtlGutter w:val="0"/>
      <w:docGrid w:type="linesAndChars" w:linePitch="302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58610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3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pt;height:24.35pt;width:46.15pt;mso-position-horizontal:outside;mso-position-horizontal-relative:margin;z-index:251659264;mso-width-relative:page;mso-height-relative:page;" filled="f" stroked="f" coordsize="21600,21600" o:gfxdata="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UikgO1gAAAAYBAAAPAAAAAAAAAAEAIAAAACIAAABkcnMvZG93bnJl&#10;di54bWxQSwECFAAUAAAACACHTuJABG9t9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Style w:val="13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13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6"/>
  <w:drawingGridVerticalSpacing w:val="15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07"/>
    <w:rsid w:val="00000EB9"/>
    <w:rsid w:val="00002BBF"/>
    <w:rsid w:val="0001605B"/>
    <w:rsid w:val="00030CC7"/>
    <w:rsid w:val="00045E0E"/>
    <w:rsid w:val="0005259C"/>
    <w:rsid w:val="00071310"/>
    <w:rsid w:val="000744C1"/>
    <w:rsid w:val="00082CE7"/>
    <w:rsid w:val="000A2BBA"/>
    <w:rsid w:val="000A4918"/>
    <w:rsid w:val="000C07EB"/>
    <w:rsid w:val="000E0279"/>
    <w:rsid w:val="000F3BF5"/>
    <w:rsid w:val="00102902"/>
    <w:rsid w:val="00103E05"/>
    <w:rsid w:val="00163353"/>
    <w:rsid w:val="00163D39"/>
    <w:rsid w:val="00171A50"/>
    <w:rsid w:val="00173335"/>
    <w:rsid w:val="00175085"/>
    <w:rsid w:val="00180626"/>
    <w:rsid w:val="0019224E"/>
    <w:rsid w:val="001B7D7A"/>
    <w:rsid w:val="001C23EE"/>
    <w:rsid w:val="001C7621"/>
    <w:rsid w:val="001C77EA"/>
    <w:rsid w:val="001C7DA6"/>
    <w:rsid w:val="001D18B2"/>
    <w:rsid w:val="001E4BDF"/>
    <w:rsid w:val="001E74C1"/>
    <w:rsid w:val="002115F1"/>
    <w:rsid w:val="00213D5F"/>
    <w:rsid w:val="00243455"/>
    <w:rsid w:val="00243BB2"/>
    <w:rsid w:val="002D1FD1"/>
    <w:rsid w:val="002D5334"/>
    <w:rsid w:val="002E2A06"/>
    <w:rsid w:val="002F0277"/>
    <w:rsid w:val="002F7506"/>
    <w:rsid w:val="0030244C"/>
    <w:rsid w:val="00304BDE"/>
    <w:rsid w:val="003071E4"/>
    <w:rsid w:val="003159A3"/>
    <w:rsid w:val="00337555"/>
    <w:rsid w:val="003413F3"/>
    <w:rsid w:val="00345C6F"/>
    <w:rsid w:val="003548C7"/>
    <w:rsid w:val="00373A1F"/>
    <w:rsid w:val="003A0655"/>
    <w:rsid w:val="003C42EB"/>
    <w:rsid w:val="003D3EFF"/>
    <w:rsid w:val="003D756F"/>
    <w:rsid w:val="003E1A60"/>
    <w:rsid w:val="00401C17"/>
    <w:rsid w:val="00405060"/>
    <w:rsid w:val="00410A02"/>
    <w:rsid w:val="00413107"/>
    <w:rsid w:val="00427189"/>
    <w:rsid w:val="004408A5"/>
    <w:rsid w:val="00485C57"/>
    <w:rsid w:val="00491F98"/>
    <w:rsid w:val="004934FF"/>
    <w:rsid w:val="004A4488"/>
    <w:rsid w:val="004B3BD3"/>
    <w:rsid w:val="004E010A"/>
    <w:rsid w:val="005129EA"/>
    <w:rsid w:val="005177C3"/>
    <w:rsid w:val="005341B0"/>
    <w:rsid w:val="00572F29"/>
    <w:rsid w:val="00593FB8"/>
    <w:rsid w:val="00597D72"/>
    <w:rsid w:val="005C29BE"/>
    <w:rsid w:val="005C5628"/>
    <w:rsid w:val="005C6A9D"/>
    <w:rsid w:val="005E4DBB"/>
    <w:rsid w:val="00621296"/>
    <w:rsid w:val="00623CC0"/>
    <w:rsid w:val="00635E44"/>
    <w:rsid w:val="006503D9"/>
    <w:rsid w:val="006563EE"/>
    <w:rsid w:val="00663E3A"/>
    <w:rsid w:val="006738BF"/>
    <w:rsid w:val="00693FF9"/>
    <w:rsid w:val="00695B15"/>
    <w:rsid w:val="006B767A"/>
    <w:rsid w:val="006D0722"/>
    <w:rsid w:val="006D7AAF"/>
    <w:rsid w:val="00701F38"/>
    <w:rsid w:val="007310CC"/>
    <w:rsid w:val="00737C2C"/>
    <w:rsid w:val="00743717"/>
    <w:rsid w:val="00753E05"/>
    <w:rsid w:val="00755BE8"/>
    <w:rsid w:val="007748E2"/>
    <w:rsid w:val="00787502"/>
    <w:rsid w:val="007B6508"/>
    <w:rsid w:val="007C641E"/>
    <w:rsid w:val="007F527F"/>
    <w:rsid w:val="00800F92"/>
    <w:rsid w:val="00832453"/>
    <w:rsid w:val="008606AA"/>
    <w:rsid w:val="00865B84"/>
    <w:rsid w:val="00887E27"/>
    <w:rsid w:val="008A611B"/>
    <w:rsid w:val="008E7E49"/>
    <w:rsid w:val="008F4926"/>
    <w:rsid w:val="009049B0"/>
    <w:rsid w:val="00914F9B"/>
    <w:rsid w:val="00917C94"/>
    <w:rsid w:val="009234B3"/>
    <w:rsid w:val="00947EA6"/>
    <w:rsid w:val="00960E50"/>
    <w:rsid w:val="00966994"/>
    <w:rsid w:val="009816AE"/>
    <w:rsid w:val="00981B28"/>
    <w:rsid w:val="00982DE8"/>
    <w:rsid w:val="00983B2D"/>
    <w:rsid w:val="009A495C"/>
    <w:rsid w:val="009A4DF4"/>
    <w:rsid w:val="009B342D"/>
    <w:rsid w:val="009B4B36"/>
    <w:rsid w:val="009B65B6"/>
    <w:rsid w:val="009B70F2"/>
    <w:rsid w:val="009D1659"/>
    <w:rsid w:val="009E1802"/>
    <w:rsid w:val="00A024DC"/>
    <w:rsid w:val="00A03C0B"/>
    <w:rsid w:val="00A07727"/>
    <w:rsid w:val="00A200C2"/>
    <w:rsid w:val="00A4790D"/>
    <w:rsid w:val="00A560B2"/>
    <w:rsid w:val="00A62D85"/>
    <w:rsid w:val="00AA7639"/>
    <w:rsid w:val="00AC47B9"/>
    <w:rsid w:val="00AF1596"/>
    <w:rsid w:val="00AF375A"/>
    <w:rsid w:val="00B05048"/>
    <w:rsid w:val="00B06A93"/>
    <w:rsid w:val="00B20AC6"/>
    <w:rsid w:val="00B230A7"/>
    <w:rsid w:val="00B36EF4"/>
    <w:rsid w:val="00B37240"/>
    <w:rsid w:val="00B40B5C"/>
    <w:rsid w:val="00B41E1B"/>
    <w:rsid w:val="00B456BD"/>
    <w:rsid w:val="00B57CD7"/>
    <w:rsid w:val="00B70532"/>
    <w:rsid w:val="00B97023"/>
    <w:rsid w:val="00BB29FA"/>
    <w:rsid w:val="00BB33B2"/>
    <w:rsid w:val="00BC72A1"/>
    <w:rsid w:val="00BD5C40"/>
    <w:rsid w:val="00BE3964"/>
    <w:rsid w:val="00BE7B47"/>
    <w:rsid w:val="00BF5A0E"/>
    <w:rsid w:val="00C01CF0"/>
    <w:rsid w:val="00C23366"/>
    <w:rsid w:val="00C57E93"/>
    <w:rsid w:val="00C64A91"/>
    <w:rsid w:val="00C745CC"/>
    <w:rsid w:val="00C80B22"/>
    <w:rsid w:val="00C86B0E"/>
    <w:rsid w:val="00CC768E"/>
    <w:rsid w:val="00CD4405"/>
    <w:rsid w:val="00CE3C98"/>
    <w:rsid w:val="00CE7AEB"/>
    <w:rsid w:val="00CF5C56"/>
    <w:rsid w:val="00D10E07"/>
    <w:rsid w:val="00D5230D"/>
    <w:rsid w:val="00D77231"/>
    <w:rsid w:val="00D93FF8"/>
    <w:rsid w:val="00DC22EE"/>
    <w:rsid w:val="00DC7720"/>
    <w:rsid w:val="00DE03BF"/>
    <w:rsid w:val="00E10366"/>
    <w:rsid w:val="00E166DB"/>
    <w:rsid w:val="00E7326C"/>
    <w:rsid w:val="00E73DA0"/>
    <w:rsid w:val="00E94DC9"/>
    <w:rsid w:val="00EA2DD5"/>
    <w:rsid w:val="00EA2F89"/>
    <w:rsid w:val="00EB3048"/>
    <w:rsid w:val="00EC314B"/>
    <w:rsid w:val="00EE57A1"/>
    <w:rsid w:val="00F1575D"/>
    <w:rsid w:val="00F26385"/>
    <w:rsid w:val="00F5046A"/>
    <w:rsid w:val="00F6036B"/>
    <w:rsid w:val="00F91950"/>
    <w:rsid w:val="00FA09B9"/>
    <w:rsid w:val="00FB76A0"/>
    <w:rsid w:val="00FC2E2E"/>
    <w:rsid w:val="00FD4FF4"/>
    <w:rsid w:val="00FE75FF"/>
    <w:rsid w:val="013C7B07"/>
    <w:rsid w:val="013D06A3"/>
    <w:rsid w:val="01BE1E01"/>
    <w:rsid w:val="01C374CE"/>
    <w:rsid w:val="029A73CC"/>
    <w:rsid w:val="02CF112D"/>
    <w:rsid w:val="04363640"/>
    <w:rsid w:val="043D78D0"/>
    <w:rsid w:val="05157C4B"/>
    <w:rsid w:val="053F28CE"/>
    <w:rsid w:val="054B2CA6"/>
    <w:rsid w:val="0595797F"/>
    <w:rsid w:val="06215351"/>
    <w:rsid w:val="06B95D33"/>
    <w:rsid w:val="0A6D7E73"/>
    <w:rsid w:val="0A797480"/>
    <w:rsid w:val="0BBD49E9"/>
    <w:rsid w:val="0C9F1361"/>
    <w:rsid w:val="0EAE6D4C"/>
    <w:rsid w:val="0F190DC6"/>
    <w:rsid w:val="0F2D6DFB"/>
    <w:rsid w:val="0FA724E0"/>
    <w:rsid w:val="10397CF0"/>
    <w:rsid w:val="10525AD4"/>
    <w:rsid w:val="10783E71"/>
    <w:rsid w:val="12447058"/>
    <w:rsid w:val="12D75C54"/>
    <w:rsid w:val="13771B04"/>
    <w:rsid w:val="139C01C9"/>
    <w:rsid w:val="13FD653C"/>
    <w:rsid w:val="14B62C2D"/>
    <w:rsid w:val="154030BC"/>
    <w:rsid w:val="160F6F48"/>
    <w:rsid w:val="16153B1F"/>
    <w:rsid w:val="1636780B"/>
    <w:rsid w:val="16B20DD7"/>
    <w:rsid w:val="17A07740"/>
    <w:rsid w:val="17C67A16"/>
    <w:rsid w:val="193565FC"/>
    <w:rsid w:val="19717014"/>
    <w:rsid w:val="1AC52C5C"/>
    <w:rsid w:val="1B31363F"/>
    <w:rsid w:val="1B600A48"/>
    <w:rsid w:val="1C9837D9"/>
    <w:rsid w:val="1E2755DC"/>
    <w:rsid w:val="1FC11107"/>
    <w:rsid w:val="20766EE7"/>
    <w:rsid w:val="20D3600B"/>
    <w:rsid w:val="21462942"/>
    <w:rsid w:val="21884175"/>
    <w:rsid w:val="22776A47"/>
    <w:rsid w:val="2311179C"/>
    <w:rsid w:val="231B606E"/>
    <w:rsid w:val="23AC65C7"/>
    <w:rsid w:val="2441079C"/>
    <w:rsid w:val="245379E0"/>
    <w:rsid w:val="248F77F4"/>
    <w:rsid w:val="25C345A7"/>
    <w:rsid w:val="27346CC7"/>
    <w:rsid w:val="27392679"/>
    <w:rsid w:val="275142B0"/>
    <w:rsid w:val="27BE4BD3"/>
    <w:rsid w:val="28137858"/>
    <w:rsid w:val="28837A43"/>
    <w:rsid w:val="28AC7A62"/>
    <w:rsid w:val="290F38C7"/>
    <w:rsid w:val="2A226065"/>
    <w:rsid w:val="2AAD0EF2"/>
    <w:rsid w:val="2B0A725B"/>
    <w:rsid w:val="2B0D4D69"/>
    <w:rsid w:val="2B5B2F08"/>
    <w:rsid w:val="2BC83273"/>
    <w:rsid w:val="2DAF31C3"/>
    <w:rsid w:val="2DC42DB6"/>
    <w:rsid w:val="2EEC0491"/>
    <w:rsid w:val="2F222974"/>
    <w:rsid w:val="2FA53DAE"/>
    <w:rsid w:val="309116EE"/>
    <w:rsid w:val="30D11329"/>
    <w:rsid w:val="30DA536D"/>
    <w:rsid w:val="31155957"/>
    <w:rsid w:val="318D3EA5"/>
    <w:rsid w:val="319920C5"/>
    <w:rsid w:val="31A36087"/>
    <w:rsid w:val="31FE2621"/>
    <w:rsid w:val="320F44B7"/>
    <w:rsid w:val="33432F7E"/>
    <w:rsid w:val="335E4ABC"/>
    <w:rsid w:val="33A94C9F"/>
    <w:rsid w:val="34016DC1"/>
    <w:rsid w:val="34333312"/>
    <w:rsid w:val="3684232E"/>
    <w:rsid w:val="37440580"/>
    <w:rsid w:val="38036F6E"/>
    <w:rsid w:val="38BF46A8"/>
    <w:rsid w:val="38EF287A"/>
    <w:rsid w:val="39985948"/>
    <w:rsid w:val="39DB297F"/>
    <w:rsid w:val="3A235DB8"/>
    <w:rsid w:val="3A5959C2"/>
    <w:rsid w:val="3A755012"/>
    <w:rsid w:val="3AE71C74"/>
    <w:rsid w:val="3BB16055"/>
    <w:rsid w:val="3BDF0805"/>
    <w:rsid w:val="3D871DBD"/>
    <w:rsid w:val="40D225B0"/>
    <w:rsid w:val="420D48E4"/>
    <w:rsid w:val="4217575C"/>
    <w:rsid w:val="422A7C49"/>
    <w:rsid w:val="428B69C6"/>
    <w:rsid w:val="42AC6809"/>
    <w:rsid w:val="430C3734"/>
    <w:rsid w:val="44625665"/>
    <w:rsid w:val="44AE4FB8"/>
    <w:rsid w:val="44C127C5"/>
    <w:rsid w:val="44C21A25"/>
    <w:rsid w:val="48162D2D"/>
    <w:rsid w:val="481C099E"/>
    <w:rsid w:val="48E840F0"/>
    <w:rsid w:val="495963A7"/>
    <w:rsid w:val="4B577310"/>
    <w:rsid w:val="4BBA5BE8"/>
    <w:rsid w:val="520922ED"/>
    <w:rsid w:val="52465354"/>
    <w:rsid w:val="5309169A"/>
    <w:rsid w:val="54167B5F"/>
    <w:rsid w:val="546C09E0"/>
    <w:rsid w:val="5493367A"/>
    <w:rsid w:val="54E41329"/>
    <w:rsid w:val="557F09C2"/>
    <w:rsid w:val="55D3126F"/>
    <w:rsid w:val="55E80BC3"/>
    <w:rsid w:val="560D47A8"/>
    <w:rsid w:val="562624C6"/>
    <w:rsid w:val="579B4B3F"/>
    <w:rsid w:val="585C0E8A"/>
    <w:rsid w:val="58A4537D"/>
    <w:rsid w:val="58F92FCF"/>
    <w:rsid w:val="59100E37"/>
    <w:rsid w:val="598360E9"/>
    <w:rsid w:val="599E7C6C"/>
    <w:rsid w:val="5AC56584"/>
    <w:rsid w:val="5ACB6951"/>
    <w:rsid w:val="5BC52A68"/>
    <w:rsid w:val="5BCC108C"/>
    <w:rsid w:val="5C37053D"/>
    <w:rsid w:val="5C722577"/>
    <w:rsid w:val="5CAE667B"/>
    <w:rsid w:val="5CC3488B"/>
    <w:rsid w:val="5D007831"/>
    <w:rsid w:val="5D137183"/>
    <w:rsid w:val="5D917EFF"/>
    <w:rsid w:val="5EE06027"/>
    <w:rsid w:val="5F34371F"/>
    <w:rsid w:val="5F6B5E8C"/>
    <w:rsid w:val="5F8C093C"/>
    <w:rsid w:val="62597B86"/>
    <w:rsid w:val="62756047"/>
    <w:rsid w:val="62DE1DE5"/>
    <w:rsid w:val="62F47A30"/>
    <w:rsid w:val="637757FD"/>
    <w:rsid w:val="645E329B"/>
    <w:rsid w:val="64983E4F"/>
    <w:rsid w:val="652B6098"/>
    <w:rsid w:val="65EB40EC"/>
    <w:rsid w:val="66606A1F"/>
    <w:rsid w:val="666E55FE"/>
    <w:rsid w:val="673C31EA"/>
    <w:rsid w:val="68245D56"/>
    <w:rsid w:val="68E261FD"/>
    <w:rsid w:val="693D6463"/>
    <w:rsid w:val="69605A13"/>
    <w:rsid w:val="69DC1089"/>
    <w:rsid w:val="6A2B5BC2"/>
    <w:rsid w:val="6A945169"/>
    <w:rsid w:val="6AD5255B"/>
    <w:rsid w:val="6AD965EA"/>
    <w:rsid w:val="6B8B4C8C"/>
    <w:rsid w:val="6BAA1244"/>
    <w:rsid w:val="6CF8337D"/>
    <w:rsid w:val="6E8A5D71"/>
    <w:rsid w:val="6EE22929"/>
    <w:rsid w:val="6FDC3929"/>
    <w:rsid w:val="6FDC3C71"/>
    <w:rsid w:val="6FFB66CD"/>
    <w:rsid w:val="700479C4"/>
    <w:rsid w:val="70AE2336"/>
    <w:rsid w:val="70B210E4"/>
    <w:rsid w:val="71490F0A"/>
    <w:rsid w:val="714A12D9"/>
    <w:rsid w:val="714B495B"/>
    <w:rsid w:val="71626B16"/>
    <w:rsid w:val="71F0519A"/>
    <w:rsid w:val="72960184"/>
    <w:rsid w:val="735321BF"/>
    <w:rsid w:val="73A4458B"/>
    <w:rsid w:val="743028A6"/>
    <w:rsid w:val="7485214B"/>
    <w:rsid w:val="74A26DFC"/>
    <w:rsid w:val="7562406C"/>
    <w:rsid w:val="75A43DFD"/>
    <w:rsid w:val="75B114CD"/>
    <w:rsid w:val="75C857CE"/>
    <w:rsid w:val="76E43329"/>
    <w:rsid w:val="78A94B43"/>
    <w:rsid w:val="78B17563"/>
    <w:rsid w:val="78EE135F"/>
    <w:rsid w:val="79C15D73"/>
    <w:rsid w:val="79DB4763"/>
    <w:rsid w:val="79DE3CE1"/>
    <w:rsid w:val="79FC0CF4"/>
    <w:rsid w:val="7B005000"/>
    <w:rsid w:val="7B345881"/>
    <w:rsid w:val="7B474AD9"/>
    <w:rsid w:val="7B577B48"/>
    <w:rsid w:val="7C094C17"/>
    <w:rsid w:val="7C4519B1"/>
    <w:rsid w:val="7C7B47C0"/>
    <w:rsid w:val="7D3D5704"/>
    <w:rsid w:val="7D5D4DAE"/>
    <w:rsid w:val="7E6F6E2C"/>
    <w:rsid w:val="7F0E75D1"/>
    <w:rsid w:val="7F1376FC"/>
    <w:rsid w:val="7F510754"/>
    <w:rsid w:val="7FF02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Char"/>
    <w:basedOn w:val="1"/>
    <w:next w:val="1"/>
    <w:qFormat/>
    <w:uiPriority w:val="0"/>
    <w:rPr>
      <w:rFonts w:ascii="Times New Roman" w:hAnsi="Times New Roman"/>
      <w:szCs w:val="20"/>
    </w:rPr>
  </w:style>
  <w:style w:type="character" w:customStyle="1" w:styleId="16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19">
    <w:name w:val="font6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0">
    <w:name w:val="font1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803</Words>
  <Characters>4582</Characters>
  <Lines>38</Lines>
  <Paragraphs>10</Paragraphs>
  <TotalTime>7</TotalTime>
  <ScaleCrop>false</ScaleCrop>
  <LinksUpToDate>false</LinksUpToDate>
  <CharactersWithSpaces>5375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2019-02-20T11:42:00Z</dcterms:created>
  <dc:creator>微软用户</dc:creator>
  <cp:lastModifiedBy>童斌</cp:lastModifiedBy>
  <cp:lastPrinted>2021-02-10T02:20:00Z</cp:lastPrinted>
  <dcterms:modified xsi:type="dcterms:W3CDTF">2021-03-22T08:54:56Z</dcterms:modified>
  <dc:title>铜川市安全生产监督管理局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40210C9590684A4DA4D54930B788AC53</vt:lpwstr>
  </property>
</Properties>
</file>